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7DEA5" w14:textId="77777777" w:rsidR="00CD3C16" w:rsidRPr="00307E4E" w:rsidRDefault="00CD3C16" w:rsidP="00CD3C16">
      <w:pPr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</w:p>
    <w:p w14:paraId="03A52E65" w14:textId="77777777" w:rsidR="00CD3C16" w:rsidRDefault="00CD3C16" w:rsidP="00CD3C16">
      <w:pPr>
        <w:tabs>
          <w:tab w:val="center" w:pos="4680"/>
        </w:tabs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0FE283F4" wp14:editId="5B0E8BF8">
            <wp:extent cx="2857500" cy="838200"/>
            <wp:effectExtent l="0" t="0" r="0" b="0"/>
            <wp:docPr id="115502829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02829" name="Picture 1" descr="A blu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192FC" w14:textId="77777777" w:rsidR="00CD3C16" w:rsidRDefault="00CD3C16" w:rsidP="00CD3C16">
      <w:pPr>
        <w:jc w:val="center"/>
        <w:rPr>
          <w:rFonts w:ascii="Book Antiqua" w:hAnsi="Book Antiqua"/>
          <w:bCs/>
          <w:spacing w:val="20"/>
          <w:sz w:val="28"/>
          <w:szCs w:val="26"/>
        </w:rPr>
      </w:pPr>
      <w:r>
        <w:rPr>
          <w:rFonts w:ascii="Book Antiqua" w:hAnsi="Book Antiqua"/>
          <w:bCs/>
          <w:spacing w:val="20"/>
          <w:sz w:val="28"/>
          <w:szCs w:val="26"/>
        </w:rPr>
        <w:t>2024-25</w:t>
      </w:r>
      <w:r w:rsidRPr="00B9317D">
        <w:rPr>
          <w:rFonts w:ascii="Book Antiqua" w:hAnsi="Book Antiqua"/>
          <w:bCs/>
          <w:spacing w:val="20"/>
          <w:sz w:val="28"/>
          <w:szCs w:val="26"/>
        </w:rPr>
        <w:t xml:space="preserve"> </w:t>
      </w:r>
      <w:r w:rsidRPr="00B9317D">
        <w:rPr>
          <w:rFonts w:ascii="Book Antiqua" w:hAnsi="Book Antiqua"/>
          <w:spacing w:val="20"/>
          <w:sz w:val="28"/>
          <w:szCs w:val="26"/>
        </w:rPr>
        <w:t>ALL-ACADE</w:t>
      </w:r>
      <w:r>
        <w:rPr>
          <w:rFonts w:ascii="Book Antiqua" w:hAnsi="Book Antiqua"/>
          <w:spacing w:val="20"/>
          <w:sz w:val="28"/>
          <w:szCs w:val="26"/>
        </w:rPr>
        <w:t>MIC GIRLS’ CROSS COUNTRY</w:t>
      </w:r>
      <w:r w:rsidRPr="00B9317D">
        <w:rPr>
          <w:rFonts w:ascii="Book Antiqua" w:hAnsi="Book Antiqua"/>
          <w:bCs/>
          <w:spacing w:val="20"/>
          <w:sz w:val="28"/>
          <w:szCs w:val="26"/>
        </w:rPr>
        <w:t xml:space="preserve"> TEAM</w:t>
      </w:r>
    </w:p>
    <w:tbl>
      <w:tblPr>
        <w:tblW w:w="10500" w:type="dxa"/>
        <w:tblInd w:w="108" w:type="dxa"/>
        <w:tblLook w:val="04A0" w:firstRow="1" w:lastRow="0" w:firstColumn="1" w:lastColumn="0" w:noHBand="0" w:noVBand="1"/>
      </w:tblPr>
      <w:tblGrid>
        <w:gridCol w:w="1020"/>
        <w:gridCol w:w="2540"/>
        <w:gridCol w:w="1020"/>
        <w:gridCol w:w="2860"/>
        <w:gridCol w:w="1020"/>
        <w:gridCol w:w="1020"/>
        <w:gridCol w:w="1020"/>
      </w:tblGrid>
      <w:tr w:rsidR="00CD3C16" w:rsidRPr="006B102B" w14:paraId="58B69FA8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38A0B386" w14:textId="77777777" w:rsidR="00CD3C16" w:rsidRPr="00E547B1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FFFFFF"/>
              </w:rPr>
            </w:pPr>
            <w:r w:rsidRPr="00E547B1">
              <w:rPr>
                <w:rFonts w:ascii="Aptos Narrow" w:eastAsia="Times New Roman" w:hAnsi="Aptos Narrow"/>
                <w:color w:val="FFFFFF"/>
              </w:rPr>
              <w:t>#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0813FDC4" w14:textId="77777777" w:rsidR="00CD3C16" w:rsidRPr="00E547B1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FFFFFF"/>
              </w:rPr>
            </w:pPr>
            <w:r w:rsidRPr="00E547B1">
              <w:rPr>
                <w:rFonts w:ascii="Aptos Narrow" w:eastAsia="Times New Roman" w:hAnsi="Aptos Narrow"/>
                <w:color w:val="FFFFFF"/>
              </w:rPr>
              <w:t>Name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01FAF2C4" w14:textId="77777777" w:rsidR="00CD3C16" w:rsidRPr="00E547B1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FFFFFF"/>
              </w:rPr>
            </w:pPr>
            <w:r w:rsidRPr="00E547B1">
              <w:rPr>
                <w:rFonts w:ascii="Aptos Narrow" w:eastAsia="Times New Roman" w:hAnsi="Aptos Narrow"/>
                <w:color w:val="FFFFFF"/>
              </w:rPr>
              <w:t>Year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13400347" w14:textId="77777777" w:rsidR="00CD3C16" w:rsidRPr="00E547B1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FFFFFF"/>
              </w:rPr>
            </w:pPr>
            <w:r w:rsidRPr="00E547B1">
              <w:rPr>
                <w:rFonts w:ascii="Aptos Narrow" w:eastAsia="Times New Roman" w:hAnsi="Aptos Narrow"/>
                <w:color w:val="FFFFFF"/>
              </w:rPr>
              <w:t>School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19CA6582" w14:textId="77777777" w:rsidR="00CD3C16" w:rsidRPr="00E547B1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FFFFFF"/>
              </w:rPr>
            </w:pPr>
            <w:r w:rsidRPr="00E547B1">
              <w:rPr>
                <w:rFonts w:ascii="Aptos Narrow" w:eastAsia="Times New Roman" w:hAnsi="Aptos Narrow"/>
                <w:color w:val="FFFFFF"/>
              </w:rPr>
              <w:t>Sport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04A4E4E0" w14:textId="77777777" w:rsidR="00CD3C16" w:rsidRPr="00E547B1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FFFFFF"/>
              </w:rPr>
            </w:pPr>
            <w:r w:rsidRPr="00E547B1">
              <w:rPr>
                <w:rFonts w:ascii="Aptos Narrow" w:eastAsia="Times New Roman" w:hAnsi="Aptos Narrow"/>
                <w:color w:val="FFFFFF"/>
              </w:rPr>
              <w:t>Division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44ED2524" w14:textId="77777777" w:rsidR="00CD3C16" w:rsidRPr="00E547B1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FFFFFF"/>
              </w:rPr>
            </w:pPr>
            <w:r w:rsidRPr="00E547B1">
              <w:rPr>
                <w:rFonts w:ascii="Aptos Narrow" w:eastAsia="Times New Roman" w:hAnsi="Aptos Narrow"/>
                <w:color w:val="FFFFFF"/>
              </w:rPr>
              <w:t>GPA</w:t>
            </w:r>
          </w:p>
        </w:tc>
      </w:tr>
      <w:tr w:rsidR="00CD3C16" w:rsidRPr="006B102B" w14:paraId="12C2E186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D81B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691D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Avery Abraham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4732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EB7B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Acad. of Sacred Heart - G.C.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AEDF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5BAF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04AA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3D5B4706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9D95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370B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Dalila Gulati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79A2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377B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Archbishop Chapelle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5ECC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8E48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0F4A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50CA4D04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9368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0202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Addison Lee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B8B4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B126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Archbishop Hannan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DDE4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3A90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6BC5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3ACECE7C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743B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FD36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 xml:space="preserve">Amalee Thrasher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CB2C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268F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Archbishop Hannan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120B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FE85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1BF1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0BF3E093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2E1C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B174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Braylee Brabham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7B59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AE66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Bell City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20D8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FB99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1A89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18F1C490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22F9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6D72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Diana Gaeta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70BB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5FE4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Bossier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A33D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4D33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88E7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5DF2BEDC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7619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4FE2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Claire Flurry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70CA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A722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C.E. Byrd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B491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0A32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131C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20A6AE3A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E5C6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AD55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Elizabeth Payne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4588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6054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C.E. Byrd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3BF9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A7E8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5110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457E8519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B1A0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16B3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Kyleigh Blundell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A71F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1EC9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Calvin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ECA6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57E0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EF5D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68834866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E068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C4D5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Rachael Bergeron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EB0F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6376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Catholic - P.C.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6481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A35F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4CBF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3F867FAA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6B91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4C7A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Anna Settoon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C401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327B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Catholic - P.C.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638A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6A38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ABF5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6E7088EB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764D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2C29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Izabella Johnson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DF9D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3EC8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Cecilia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7A11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97DF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1A9B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5A1D6BE7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8CB0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3CBD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Kimberly Quintanilla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01CA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8822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Chalmette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73D0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EF3F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00F3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3B2FAB87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600D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14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921C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proofErr w:type="spellStart"/>
            <w:r w:rsidRPr="006B102B">
              <w:rPr>
                <w:rFonts w:ascii="Aptos Narrow" w:eastAsia="Times New Roman" w:hAnsi="Aptos Narrow"/>
                <w:color w:val="000000"/>
              </w:rPr>
              <w:t>Preslye</w:t>
            </w:r>
            <w:proofErr w:type="spellEnd"/>
            <w:r w:rsidRPr="006B102B">
              <w:rPr>
                <w:rFonts w:ascii="Aptos Narrow" w:eastAsia="Times New Roman" w:hAnsi="Aptos Narrow"/>
                <w:color w:val="000000"/>
              </w:rPr>
              <w:t xml:space="preserve"> Rivers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2FA3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5689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Converse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82D5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2701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347E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77F25804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2725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15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8CC3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Maddison Carey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D1E8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8C8C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Covenant Christian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9379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8723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1F0E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0B942E7E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7C14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16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D106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Katelyn Bucci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B124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8361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Dutchtown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D6C9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BFD9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D814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30772D7D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463B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17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2794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Keagan Merritt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47BD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D196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Dutchtown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3C9C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13B2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8A81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35356085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D7D8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18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6597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Claire Delaney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2FD0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3639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East Ascension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059D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613B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DE64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477DE812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9F03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19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27FC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Emma Beall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A59F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8BA5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East Beauregard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0C56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1F74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614E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134B2A90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C265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7DF2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Avery Deshotel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A446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F8D5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Elton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D054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1542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70CD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4BD88115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91BB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21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99DA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Isabelle Hardin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F2FF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0053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Erath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21E8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8C23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DFCD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53537D0F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D2A7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22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2A34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Sara Hesson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0F6A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3F89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Fontainebleau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1F13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C722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5C23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107D2DF3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9A31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23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194E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proofErr w:type="spellStart"/>
            <w:r w:rsidRPr="006B102B">
              <w:rPr>
                <w:rFonts w:ascii="Aptos Narrow" w:eastAsia="Times New Roman" w:hAnsi="Aptos Narrow"/>
                <w:color w:val="000000"/>
              </w:rPr>
              <w:t>Eulysis</w:t>
            </w:r>
            <w:proofErr w:type="spellEnd"/>
            <w:r w:rsidRPr="006B102B">
              <w:rPr>
                <w:rFonts w:ascii="Aptos Narrow" w:eastAsia="Times New Roman" w:hAnsi="Aptos Narrow"/>
                <w:color w:val="000000"/>
              </w:rPr>
              <w:t xml:space="preserve"> Burbridge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6E19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87BA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George Washington Carver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D1D3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4AAB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52BF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5EF25D85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7E79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24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AE77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Gwenyth Lott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E225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9A42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Glenbrook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9059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6CEB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2AE4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5D2A464E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985A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25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70CA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Amelia Mire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C2C9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64D9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Hahnville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ABC7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CE0D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C3FC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44307119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FB2C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26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A2D9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Sydney Troxler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2CD4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C497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Hahnville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AD33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36EB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DAD1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7AF2A38D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9883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27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978F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Lillian Nicholson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04BE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C4EA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Highland Baptist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2CC8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E474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E9EB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35EC28E2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477E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28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7C92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Adrianne Zura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D809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B9CC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Isidore Newman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8980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A46D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DAE3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5967432A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2797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29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9C40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Caroline Mathias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3FA2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F169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John Curtis Christian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0E87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3287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2494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0FBA8B16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96C5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30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EEB7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Kinzie Brassel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B294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B847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Lacassine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2D78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3ED8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ADAC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646FFDDC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782E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31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1E22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Isabella Anderson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B247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39EA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Lafayette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A3F7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3265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0351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7CC47DA3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CD0B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32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FCF5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Lillian Giroir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144D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AAE3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Lafayette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82EF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D4B5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DAFB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31D5B42F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D33C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33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6E27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Morgan Gautreau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A157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51E9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Lafayette Christian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202D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3198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667E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52CD90E4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42B1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34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756B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Madsion Busque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39C0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5737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Lakeshore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9200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EC9C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D1A6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597E80BD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4E86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35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4066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Maggie Chatman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5B1A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CA50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Livonia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3F0D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7CFC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B048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62E94DC0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B08B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36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B530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 xml:space="preserve">Josie </w:t>
            </w:r>
            <w:proofErr w:type="spellStart"/>
            <w:r w:rsidRPr="006B102B">
              <w:rPr>
                <w:rFonts w:ascii="Aptos Narrow" w:eastAsia="Times New Roman" w:hAnsi="Aptos Narrow"/>
                <w:color w:val="000000"/>
              </w:rPr>
              <w:t>Leyens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D379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850C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Louise McGehee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111F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C474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6916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6D60F863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BA02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37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B0DA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Constance Goldenberg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51AB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E8FB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Metairie Park Country Day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D98C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AD25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43BF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1A6E39C4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CD80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38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71C2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Lorraine Goldenberg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D32D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4BED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Metairie Park Country Day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9020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EAF9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3A03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4C4E0C61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E248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39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A1F8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Huntar Goings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A1AE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49FA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Natchitoches Central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FDC0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60E0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5F12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6DDE344B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D315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169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Ellie Simmons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C863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3D20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North DeSoto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F98D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52B1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1A2E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70FF723B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1C6F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41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731E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Caroline Pankey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007E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C8C4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Ouachita Christian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C10D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CBE4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BE32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75491877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2CE3B1F" w14:textId="77777777" w:rsidR="00CD3C16" w:rsidRPr="00E547B1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FFFFFF"/>
              </w:rPr>
            </w:pPr>
            <w:r w:rsidRPr="00E547B1">
              <w:rPr>
                <w:rFonts w:ascii="Aptos Narrow" w:eastAsia="Times New Roman" w:hAnsi="Aptos Narrow"/>
                <w:color w:val="FFFFFF"/>
              </w:rPr>
              <w:lastRenderedPageBreak/>
              <w:t>#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CBEC724" w14:textId="77777777" w:rsidR="00CD3C16" w:rsidRPr="00E547B1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FFFFFF"/>
              </w:rPr>
            </w:pPr>
            <w:r w:rsidRPr="00E547B1">
              <w:rPr>
                <w:rFonts w:ascii="Aptos Narrow" w:eastAsia="Times New Roman" w:hAnsi="Aptos Narrow"/>
                <w:color w:val="FFFFFF"/>
              </w:rPr>
              <w:t>Name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DEA705F" w14:textId="77777777" w:rsidR="00CD3C16" w:rsidRPr="00E547B1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FFFFFF"/>
              </w:rPr>
            </w:pPr>
            <w:r w:rsidRPr="00E547B1">
              <w:rPr>
                <w:rFonts w:ascii="Aptos Narrow" w:eastAsia="Times New Roman" w:hAnsi="Aptos Narrow"/>
                <w:color w:val="FFFFFF"/>
              </w:rPr>
              <w:t>Year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5E59A24" w14:textId="77777777" w:rsidR="00CD3C16" w:rsidRPr="00E547B1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FFFFFF"/>
              </w:rPr>
            </w:pPr>
            <w:r w:rsidRPr="00E547B1">
              <w:rPr>
                <w:rFonts w:ascii="Aptos Narrow" w:eastAsia="Times New Roman" w:hAnsi="Aptos Narrow"/>
                <w:color w:val="FFFFFF"/>
              </w:rPr>
              <w:t>School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45748AC" w14:textId="77777777" w:rsidR="00CD3C16" w:rsidRPr="00E547B1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FFFFFF"/>
              </w:rPr>
            </w:pPr>
            <w:r w:rsidRPr="00E547B1">
              <w:rPr>
                <w:rFonts w:ascii="Aptos Narrow" w:eastAsia="Times New Roman" w:hAnsi="Aptos Narrow"/>
                <w:color w:val="FFFFFF"/>
              </w:rPr>
              <w:t>Sport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38BB00C" w14:textId="77777777" w:rsidR="00CD3C16" w:rsidRPr="00E547B1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FFFFFF"/>
              </w:rPr>
            </w:pPr>
            <w:r w:rsidRPr="00E547B1">
              <w:rPr>
                <w:rFonts w:ascii="Aptos Narrow" w:eastAsia="Times New Roman" w:hAnsi="Aptos Narrow"/>
                <w:color w:val="FFFFFF"/>
              </w:rPr>
              <w:t>Division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0ED93BA" w14:textId="77777777" w:rsidR="00CD3C16" w:rsidRPr="00E547B1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FFFFFF"/>
              </w:rPr>
            </w:pPr>
            <w:r w:rsidRPr="00E547B1">
              <w:rPr>
                <w:rFonts w:ascii="Aptos Narrow" w:eastAsia="Times New Roman" w:hAnsi="Aptos Narrow"/>
                <w:color w:val="FFFFFF"/>
              </w:rPr>
              <w:t>GPA</w:t>
            </w:r>
          </w:p>
        </w:tc>
      </w:tr>
      <w:tr w:rsidR="00CD3C16" w:rsidRPr="006B102B" w14:paraId="56AC46A0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7B87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42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ABE7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Christina Le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B029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D675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Patrick Taylor - Science/Tech.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1DDE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C5E8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4394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246FA44F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5B5E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43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F206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Callie Arthur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B7F4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FB70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Ponchatoula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AB76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BB69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9A6A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4741386E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2F55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44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B867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Catherine Adams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302A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B910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Rayne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73C0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7DE4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784E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4B42D4C1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A39C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45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74BC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Helena Thompson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1AB4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2D07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proofErr w:type="spellStart"/>
            <w:r w:rsidRPr="006B102B">
              <w:rPr>
                <w:rFonts w:ascii="Aptos Narrow" w:eastAsia="Times New Roman" w:hAnsi="Aptos Narrow"/>
                <w:color w:val="000000"/>
              </w:rPr>
              <w:t>Rosepine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43E1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DC83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7C43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5153CA83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D5B7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46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B302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Ava Daigle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324A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FD33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Sacred Heart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6FD6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2FBE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8568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62F76183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D45E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47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C648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Saylor Guillory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9179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9636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Sacred Heart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8BDB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1C4F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F50A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61A81195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D979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48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CC9B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Chevy Coleman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FB05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EF2C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Sam Houston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3B3B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34E0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6BB0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4105F4DB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6862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49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369E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Savannah Eades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1C06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D6BE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Sam Houston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F237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14DB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C630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02667C02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5219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50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4912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Grace Hodges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1606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BFE5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Sam Houston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7442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C712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AEC4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176469A6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144C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51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6A98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Carly Landry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48E6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66D0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Southside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0970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D94A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D04A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29910737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B2B7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52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5CCCD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Marsala Trahan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EC8C4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8CE15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St. Frederick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6F563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0B740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2D562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6552A405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9123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53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C27A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Emmaline Ritter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CF8F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89EC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St. Joseph's Academy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0EEE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A564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BA94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7D5CE93C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2F01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54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1560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Kaiser Stentiford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DFD1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0388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St. Joseph's Academy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517F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64DB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F8BC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2D062639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91B0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55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068D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Sydney Guinn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FB34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EBA2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St. Louis Catholic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757F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8C90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3ADD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02B61A96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2EF3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56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FCBD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Camille Duvernay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BE0A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8E9A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St. Scholastica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8549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051C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B082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7DB88B9B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982E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57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E337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Raquel Martinez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8441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9231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St. Scholastica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672D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E91C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C71D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68B159A2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C4FA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58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747B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Emma Prieto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3500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222F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St. Scholastica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461C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5C43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6A1B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4AFE1755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9528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59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22A9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 xml:space="preserve">Sophia Grace Thompson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5C13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24F5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St. Scholastica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C5F7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4B0E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2603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78724196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F458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60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8CFD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Caroline Cain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A885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AB4A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University Lab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1FD6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023A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285C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4F3D7E56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148C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61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1ED8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Rebekah Hancock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1217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0373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West Ouachita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3FCC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59F7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1F16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CD3C16" w:rsidRPr="006B102B" w14:paraId="162F14CF" w14:textId="77777777" w:rsidTr="00570FE5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7FF0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62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D3BB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Addy Wade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99F4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0A7E" w14:textId="77777777" w:rsidR="00CD3C16" w:rsidRPr="006B102B" w:rsidRDefault="00CD3C16" w:rsidP="00570FE5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West Ouachita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707E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GCC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8130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1276" w14:textId="77777777" w:rsidR="00CD3C16" w:rsidRPr="006B102B" w:rsidRDefault="00CD3C16" w:rsidP="00570FE5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6B102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</w:tbl>
    <w:p w14:paraId="273DF7CE" w14:textId="77777777" w:rsidR="00CD3C16" w:rsidRDefault="00CD3C16" w:rsidP="00CD3C16">
      <w:pPr>
        <w:jc w:val="center"/>
        <w:rPr>
          <w:rFonts w:ascii="Book Antiqua" w:hAnsi="Book Antiqua"/>
          <w:bCs/>
          <w:spacing w:val="20"/>
          <w:sz w:val="28"/>
          <w:szCs w:val="26"/>
        </w:rPr>
      </w:pPr>
    </w:p>
    <w:p w14:paraId="0F5872EE" w14:textId="77777777" w:rsidR="00CD3C16" w:rsidRPr="004C4AC4" w:rsidRDefault="00CD3C16" w:rsidP="00CD3C16">
      <w:pPr>
        <w:jc w:val="both"/>
        <w:rPr>
          <w:rFonts w:ascii="Book Antiqua" w:hAnsi="Book Antiqua"/>
          <w:bCs/>
        </w:rPr>
      </w:pPr>
      <w:r w:rsidRPr="009C2012">
        <w:rPr>
          <w:rFonts w:ascii="Book Antiqua" w:hAnsi="Book Antiqua"/>
          <w:bCs/>
          <w:highlight w:val="yellow"/>
        </w:rPr>
        <w:t xml:space="preserve">As a recipient of the </w:t>
      </w:r>
      <w:r w:rsidRPr="009C2012">
        <w:rPr>
          <w:rFonts w:ascii="Book Antiqua" w:hAnsi="Book Antiqua"/>
          <w:highlight w:val="yellow"/>
        </w:rPr>
        <w:t xml:space="preserve">2024-25 </w:t>
      </w:r>
      <w:r>
        <w:rPr>
          <w:rFonts w:ascii="Book Antiqua" w:hAnsi="Book Antiqua"/>
          <w:bCs/>
          <w:highlight w:val="yellow"/>
        </w:rPr>
        <w:t xml:space="preserve">Cross Country </w:t>
      </w:r>
      <w:r w:rsidRPr="009C2012">
        <w:rPr>
          <w:rFonts w:ascii="Book Antiqua" w:hAnsi="Book Antiqua"/>
          <w:bCs/>
          <w:highlight w:val="yellow"/>
        </w:rPr>
        <w:t>All-Academic Award, you will be honored by the school this year.</w:t>
      </w:r>
    </w:p>
    <w:p w14:paraId="4F3DC6D0" w14:textId="77777777" w:rsidR="00CD3C16" w:rsidRPr="00B9317D" w:rsidRDefault="00CD3C16" w:rsidP="00CD3C16">
      <w:pPr>
        <w:jc w:val="center"/>
        <w:rPr>
          <w:bCs/>
          <w:sz w:val="28"/>
          <w:szCs w:val="28"/>
        </w:rPr>
      </w:pPr>
    </w:p>
    <w:p w14:paraId="1000F5CD" w14:textId="77777777" w:rsidR="00CD3C16" w:rsidRDefault="00CD3C16"/>
    <w:sectPr w:rsidR="00CD3C16" w:rsidSect="00CD3C16">
      <w:pgSz w:w="12240" w:h="15840"/>
      <w:pgMar w:top="432" w:right="1440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16"/>
    <w:rsid w:val="00C218E4"/>
    <w:rsid w:val="00CD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C4158"/>
  <w15:chartTrackingRefBased/>
  <w15:docId w15:val="{BE2F5BE5-0BC4-42E5-8B35-075ACDAE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C16"/>
    <w:pPr>
      <w:spacing w:after="21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C1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C1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C1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C1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C1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C1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C1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C1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C1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C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3C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C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C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C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C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C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C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C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3C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D3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C1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D3C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3C1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D3C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3C1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D3C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C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C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3C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Ballard</dc:creator>
  <cp:keywords/>
  <dc:description/>
  <cp:lastModifiedBy>Renee Ballard</cp:lastModifiedBy>
  <cp:revision>1</cp:revision>
  <dcterms:created xsi:type="dcterms:W3CDTF">2024-10-09T19:34:00Z</dcterms:created>
  <dcterms:modified xsi:type="dcterms:W3CDTF">2024-10-09T19:34:00Z</dcterms:modified>
</cp:coreProperties>
</file>